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8FC8" w14:textId="77777777" w:rsidR="00C21DDD" w:rsidRDefault="00C21DDD"/>
    <w:p w14:paraId="36142FE9" w14:textId="6CE72A4A" w:rsidR="00C94B1F" w:rsidRDefault="002664DE">
      <w:r>
        <w:t>32 characters max</w:t>
      </w:r>
    </w:p>
    <w:p w14:paraId="7EB911C0" w14:textId="77777777" w:rsidR="00C94B1F" w:rsidRDefault="00C94B1F"/>
    <w:p w14:paraId="7E3D77F3" w14:textId="3290993F" w:rsidR="00C94B1F" w:rsidRDefault="00C94B1F">
      <w:r w:rsidRPr="00C94B1F">
        <w:t>North Carolina’s Application to participate in the Rural Health Transformation Program: Submit your input</w:t>
      </w:r>
    </w:p>
    <w:p w14:paraId="00A0BC9D" w14:textId="77777777" w:rsidR="00C94B1F" w:rsidRDefault="00C94B1F"/>
    <w:p w14:paraId="41DFE40D" w14:textId="4264E456" w:rsidR="00C94B1F" w:rsidRDefault="00C94B1F">
      <w:r w:rsidRPr="00F16DB8">
        <w:t>Rural Health Transformation Program</w:t>
      </w:r>
      <w:r w:rsidR="00F16DB8" w:rsidRPr="00F16DB8">
        <w:t xml:space="preserve"> </w:t>
      </w:r>
      <w:r w:rsidR="00F16DB8" w:rsidRPr="00F16DB8">
        <w:t>Application</w:t>
      </w:r>
      <w:r w:rsidR="00F16DB8" w:rsidRPr="00F16DB8">
        <w:t xml:space="preserve">: </w:t>
      </w:r>
      <w:r w:rsidR="00F16DB8" w:rsidRPr="00F16DB8">
        <w:t>submit your input</w:t>
      </w:r>
    </w:p>
    <w:p w14:paraId="1531F030" w14:textId="77C10583" w:rsidR="001A297D" w:rsidRDefault="001A297D">
      <w:r w:rsidRPr="001A297D">
        <w:t>rural_health_transformation_prog</w:t>
      </w:r>
    </w:p>
    <w:p w14:paraId="1626AC88" w14:textId="6A34AF8A" w:rsidR="00C94B1F" w:rsidRDefault="00C94B1F"/>
    <w:p w14:paraId="2B84DCB1" w14:textId="77777777" w:rsidR="00C94B1F" w:rsidRDefault="00C94B1F"/>
    <w:p w14:paraId="35F83747" w14:textId="77777777" w:rsidR="00C94B1F" w:rsidRDefault="00C94B1F"/>
    <w:sectPr w:rsidR="00C94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1F"/>
    <w:rsid w:val="00182056"/>
    <w:rsid w:val="001A297D"/>
    <w:rsid w:val="002664DE"/>
    <w:rsid w:val="0032215C"/>
    <w:rsid w:val="00543788"/>
    <w:rsid w:val="008362F2"/>
    <w:rsid w:val="00890071"/>
    <w:rsid w:val="00C21DDD"/>
    <w:rsid w:val="00C94B1F"/>
    <w:rsid w:val="00D977A4"/>
    <w:rsid w:val="00F16DB8"/>
    <w:rsid w:val="00F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B93E"/>
  <w15:chartTrackingRefBased/>
  <w15:docId w15:val="{90FC628B-0E22-4EB3-A5E8-0DDD169D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Booth, John</cp:lastModifiedBy>
  <cp:revision>5</cp:revision>
  <dcterms:created xsi:type="dcterms:W3CDTF">2025-08-08T13:52:00Z</dcterms:created>
  <dcterms:modified xsi:type="dcterms:W3CDTF">2025-08-08T14:08:00Z</dcterms:modified>
</cp:coreProperties>
</file>